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812"/>
        <w:gridCol w:w="1015"/>
        <w:gridCol w:w="794"/>
        <w:gridCol w:w="988"/>
        <w:gridCol w:w="974"/>
        <w:gridCol w:w="1154"/>
        <w:gridCol w:w="944"/>
        <w:gridCol w:w="933"/>
        <w:gridCol w:w="921"/>
        <w:gridCol w:w="1090"/>
        <w:gridCol w:w="900"/>
        <w:gridCol w:w="805"/>
        <w:gridCol w:w="716"/>
        <w:gridCol w:w="713"/>
        <w:gridCol w:w="709"/>
        <w:gridCol w:w="706"/>
      </w:tblGrid>
      <w:tr w:rsidR="00482A21" w:rsidRPr="00482A21" w:rsidTr="00482A21">
        <w:trPr>
          <w:trHeight w:val="49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482A21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2A21" w:rsidRPr="00482A21" w:rsidTr="00482A21">
        <w:trPr>
          <w:trHeight w:val="1200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A21" w:rsidRPr="00482A21" w:rsidRDefault="00482A21" w:rsidP="006977C5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40"/>
                <w:szCs w:val="40"/>
              </w:rPr>
            </w:pPr>
            <w:r w:rsidRPr="00482A21">
              <w:rPr>
                <w:rFonts w:ascii="方正小标宋_GBK" w:eastAsia="方正小标宋_GBK" w:hAnsi="宋体" w:cs="宋体" w:hint="eastAsia"/>
                <w:kern w:val="0"/>
                <w:sz w:val="40"/>
                <w:szCs w:val="40"/>
              </w:rPr>
              <w:t>杭州市</w:t>
            </w:r>
            <w:r>
              <w:rPr>
                <w:rFonts w:ascii="方正小标宋_GBK" w:eastAsia="方正小标宋_GBK" w:hAnsi="宋体" w:cs="宋体" w:hint="eastAsia"/>
                <w:kern w:val="0"/>
                <w:sz w:val="40"/>
                <w:szCs w:val="40"/>
              </w:rPr>
              <w:t>标准化</w:t>
            </w:r>
            <w:r w:rsidRPr="00482A21">
              <w:rPr>
                <w:rFonts w:ascii="方正小标宋_GBK" w:eastAsia="方正小标宋_GBK" w:hAnsi="宋体" w:cs="宋体" w:hint="eastAsia"/>
                <w:kern w:val="0"/>
                <w:sz w:val="40"/>
                <w:szCs w:val="40"/>
              </w:rPr>
              <w:t>重点培育项目汇总表                                                                       （标准制</w:t>
            </w:r>
            <w:r w:rsidR="006977C5">
              <w:rPr>
                <w:rFonts w:ascii="方正小标宋_GBK" w:eastAsia="方正小标宋_GBK" w:hAnsi="宋体" w:cs="宋体" w:hint="eastAsia"/>
                <w:kern w:val="0"/>
                <w:sz w:val="40"/>
                <w:szCs w:val="40"/>
              </w:rPr>
              <w:t>定</w:t>
            </w:r>
            <w:r w:rsidRPr="00482A21">
              <w:rPr>
                <w:rFonts w:ascii="方正小标宋_GBK" w:eastAsia="方正小标宋_GBK" w:hAnsi="宋体" w:cs="宋体" w:hint="eastAsia"/>
                <w:kern w:val="0"/>
                <w:sz w:val="40"/>
                <w:szCs w:val="40"/>
              </w:rPr>
              <w:t>项目）</w:t>
            </w:r>
          </w:p>
        </w:tc>
      </w:tr>
      <w:tr w:rsidR="00482A21" w:rsidRPr="00482A21" w:rsidTr="00482A21">
        <w:trPr>
          <w:trHeight w:val="439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填报单位：　　　　　　　　　　　　　　　　　　　　　　　　 　　　　　　　填报时间：　　　　　　　　　　　　　　　　　　　</w:t>
            </w:r>
          </w:p>
        </w:tc>
      </w:tr>
      <w:tr w:rsidR="00482A21" w:rsidRPr="00482A21" w:rsidTr="00482A21">
        <w:trPr>
          <w:trHeight w:val="6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标准名称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标准级别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标准研制性质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立项编号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批准部门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批准日期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预计完成日期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所处阶段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区域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482A21" w:rsidRPr="00482A21" w:rsidTr="00482A21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3366FF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color w:val="3366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2A21" w:rsidRPr="00482A21" w:rsidTr="00482A21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3366FF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color w:val="3366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2A21" w:rsidRPr="00482A21" w:rsidTr="00482A21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3366FF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color w:val="3366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2A21" w:rsidRPr="00482A21" w:rsidTr="00482A21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3366FF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color w:val="3366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2A21" w:rsidRPr="00482A21" w:rsidTr="00482A21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3366FF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color w:val="3366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2A21" w:rsidRPr="00482A21" w:rsidTr="00482A21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3366FF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color w:val="3366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2A21" w:rsidRPr="00482A21" w:rsidTr="00482A21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3366FF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color w:val="3366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2A21" w:rsidRPr="00482A21" w:rsidTr="00482A21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3366FF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color w:val="3366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2A21" w:rsidRPr="00482A21" w:rsidTr="00482A21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3366FF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color w:val="3366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482A21" w:rsidRDefault="00482A21"/>
    <w:p w:rsidR="00482A21" w:rsidRDefault="00482A21"/>
    <w:tbl>
      <w:tblPr>
        <w:tblW w:w="0" w:type="auto"/>
        <w:tblLook w:val="04A0" w:firstRow="1" w:lastRow="0" w:firstColumn="1" w:lastColumn="0" w:noHBand="0" w:noVBand="1"/>
      </w:tblPr>
      <w:tblGrid>
        <w:gridCol w:w="1039"/>
        <w:gridCol w:w="1419"/>
        <w:gridCol w:w="1007"/>
        <w:gridCol w:w="1374"/>
        <w:gridCol w:w="1350"/>
        <w:gridCol w:w="1882"/>
        <w:gridCol w:w="1304"/>
        <w:gridCol w:w="1113"/>
        <w:gridCol w:w="930"/>
        <w:gridCol w:w="924"/>
        <w:gridCol w:w="918"/>
        <w:gridCol w:w="914"/>
      </w:tblGrid>
      <w:tr w:rsidR="00482A21" w:rsidRPr="00482A21" w:rsidTr="00482A21">
        <w:trPr>
          <w:trHeight w:val="1200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A21" w:rsidRPr="00482A21" w:rsidRDefault="00482A21" w:rsidP="00EC585C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40"/>
                <w:szCs w:val="40"/>
              </w:rPr>
            </w:pPr>
            <w:r w:rsidRPr="00482A21">
              <w:rPr>
                <w:rFonts w:ascii="方正小标宋_GBK" w:eastAsia="方正小标宋_GBK" w:hAnsi="宋体" w:cs="宋体" w:hint="eastAsia"/>
                <w:kern w:val="0"/>
                <w:sz w:val="40"/>
                <w:szCs w:val="40"/>
              </w:rPr>
              <w:lastRenderedPageBreak/>
              <w:t>杭州市</w:t>
            </w:r>
            <w:r>
              <w:rPr>
                <w:rFonts w:ascii="方正小标宋_GBK" w:eastAsia="方正小标宋_GBK" w:hAnsi="宋体" w:cs="宋体" w:hint="eastAsia"/>
                <w:kern w:val="0"/>
                <w:sz w:val="40"/>
                <w:szCs w:val="40"/>
              </w:rPr>
              <w:t>标准化</w:t>
            </w:r>
            <w:r w:rsidRPr="00482A21">
              <w:rPr>
                <w:rFonts w:ascii="方正小标宋_GBK" w:eastAsia="方正小标宋_GBK" w:hAnsi="宋体" w:cs="宋体" w:hint="eastAsia"/>
                <w:kern w:val="0"/>
                <w:sz w:val="40"/>
                <w:szCs w:val="40"/>
              </w:rPr>
              <w:t>重点培育项目汇总表                                                            （标准化组织引进项目）</w:t>
            </w:r>
          </w:p>
        </w:tc>
      </w:tr>
      <w:tr w:rsidR="00482A21" w:rsidRPr="00482A21" w:rsidTr="00482A21">
        <w:trPr>
          <w:trHeight w:val="439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填报单位：　　　　　　　　　　　　　　　　　　　　　　　　　　　填报时间：　　　　　　　　　　　　　　　　　　　</w:t>
            </w:r>
          </w:p>
        </w:tc>
      </w:tr>
      <w:tr w:rsidR="00482A21" w:rsidRPr="00482A21" w:rsidTr="00482A21">
        <w:trPr>
          <w:trHeight w:val="8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组织名称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申报时间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审批部门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进展情况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区域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482A21" w:rsidRPr="00482A21" w:rsidTr="00482A21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color w:val="3366FF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color w:val="3366FF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82A21" w:rsidRPr="00482A21" w:rsidTr="00482A21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color w:val="3366FF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color w:val="3366FF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82A21" w:rsidRPr="00482A21" w:rsidTr="00482A21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color w:val="3366FF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color w:val="3366FF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82A21" w:rsidRPr="00482A21" w:rsidTr="00482A21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color w:val="3366FF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color w:val="3366FF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82A21" w:rsidRPr="00482A21" w:rsidTr="00482A21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color w:val="3366FF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color w:val="3366FF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82A21" w:rsidRPr="00482A21" w:rsidTr="00482A21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color w:val="3366FF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color w:val="3366FF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82A21" w:rsidRPr="00482A21" w:rsidTr="00482A21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color w:val="3366FF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color w:val="3366FF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82A21" w:rsidRPr="00482A21" w:rsidTr="00482A21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color w:val="3366FF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color w:val="3366FF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21" w:rsidRPr="00482A21" w:rsidRDefault="00482A21" w:rsidP="00482A2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82A21" w:rsidRPr="00482A21" w:rsidTr="00482A21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color w:val="3366FF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color w:val="3366FF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82A21" w:rsidRPr="00482A21" w:rsidTr="00482A21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color w:val="3366FF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color w:val="3366FF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21" w:rsidRPr="00482A21" w:rsidRDefault="00482A21" w:rsidP="00482A2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82A2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482A21" w:rsidRDefault="00482A21"/>
    <w:p w:rsidR="00482A21" w:rsidRDefault="00482A21"/>
    <w:p w:rsidR="00482A21" w:rsidRDefault="00482A21"/>
    <w:tbl>
      <w:tblPr>
        <w:tblW w:w="5000" w:type="pct"/>
        <w:tblLook w:val="04A0" w:firstRow="1" w:lastRow="0" w:firstColumn="1" w:lastColumn="0" w:noHBand="0" w:noVBand="1"/>
      </w:tblPr>
      <w:tblGrid>
        <w:gridCol w:w="732"/>
        <w:gridCol w:w="1430"/>
        <w:gridCol w:w="1151"/>
        <w:gridCol w:w="1610"/>
        <w:gridCol w:w="1244"/>
        <w:gridCol w:w="1202"/>
        <w:gridCol w:w="1202"/>
        <w:gridCol w:w="1182"/>
        <w:gridCol w:w="924"/>
        <w:gridCol w:w="924"/>
        <w:gridCol w:w="924"/>
        <w:gridCol w:w="731"/>
        <w:gridCol w:w="918"/>
      </w:tblGrid>
      <w:tr w:rsidR="008D5F1F" w:rsidRPr="00C13CE9" w:rsidTr="00631BCC">
        <w:trPr>
          <w:trHeight w:val="120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F1F" w:rsidRPr="00C13CE9" w:rsidRDefault="008D5F1F" w:rsidP="00EC585C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40"/>
                <w:szCs w:val="40"/>
              </w:rPr>
            </w:pPr>
            <w:r w:rsidRPr="00C13CE9">
              <w:rPr>
                <w:rFonts w:ascii="方正小标宋_GBK" w:eastAsia="方正小标宋_GBK" w:hAnsi="宋体" w:cs="宋体" w:hint="eastAsia"/>
                <w:kern w:val="0"/>
                <w:sz w:val="40"/>
                <w:szCs w:val="40"/>
              </w:rPr>
              <w:lastRenderedPageBreak/>
              <w:t>杭州市标准化</w:t>
            </w:r>
            <w:r>
              <w:rPr>
                <w:rFonts w:ascii="方正小标宋_GBK" w:eastAsia="方正小标宋_GBK" w:hAnsi="宋体" w:cs="宋体" w:hint="eastAsia"/>
                <w:kern w:val="0"/>
                <w:sz w:val="40"/>
                <w:szCs w:val="40"/>
              </w:rPr>
              <w:t>重点</w:t>
            </w:r>
            <w:r>
              <w:rPr>
                <w:rFonts w:ascii="方正小标宋_GBK" w:eastAsia="方正小标宋_GBK" w:hAnsi="宋体" w:cs="宋体"/>
                <w:kern w:val="0"/>
                <w:sz w:val="40"/>
                <w:szCs w:val="40"/>
              </w:rPr>
              <w:t>培育</w:t>
            </w:r>
            <w:r w:rsidRPr="00C13CE9">
              <w:rPr>
                <w:rFonts w:ascii="方正小标宋_GBK" w:eastAsia="方正小标宋_GBK" w:hAnsi="宋体" w:cs="宋体" w:hint="eastAsia"/>
                <w:kern w:val="0"/>
                <w:sz w:val="40"/>
                <w:szCs w:val="40"/>
              </w:rPr>
              <w:t>项目汇总表                                                                              （标准化试点示范项目）</w:t>
            </w:r>
          </w:p>
        </w:tc>
      </w:tr>
      <w:tr w:rsidR="008D5F1F" w:rsidRPr="00C13CE9" w:rsidTr="00631BCC">
        <w:trPr>
          <w:trHeight w:val="439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填报单位：                                                              填报时间：</w:t>
            </w:r>
          </w:p>
        </w:tc>
      </w:tr>
      <w:tr w:rsidR="008D5F1F" w:rsidRPr="00C13CE9" w:rsidTr="008D5F1F">
        <w:trPr>
          <w:trHeight w:val="709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批准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部门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立项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文号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立项时间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预计</w:t>
            </w: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完成时间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区域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6977C5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级别</w:t>
            </w:r>
          </w:p>
        </w:tc>
      </w:tr>
      <w:tr w:rsidR="008D5F1F" w:rsidRPr="00C13CE9" w:rsidTr="008D5F1F">
        <w:trPr>
          <w:trHeight w:hRule="exact" w:val="454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8D5F1F" w:rsidRPr="00C13CE9" w:rsidTr="008D5F1F">
        <w:trPr>
          <w:trHeight w:hRule="exact" w:val="454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5F1F" w:rsidRPr="00C13CE9" w:rsidTr="008D5F1F">
        <w:trPr>
          <w:trHeight w:hRule="exact" w:val="454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5F1F" w:rsidRPr="00C13CE9" w:rsidTr="008D5F1F">
        <w:trPr>
          <w:trHeight w:hRule="exact" w:val="454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5F1F" w:rsidRPr="00C13CE9" w:rsidTr="008D5F1F">
        <w:trPr>
          <w:trHeight w:hRule="exact" w:val="454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8D5F1F" w:rsidRPr="00C13CE9" w:rsidTr="008D5F1F">
        <w:trPr>
          <w:trHeight w:hRule="exact" w:val="454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5F1F" w:rsidRPr="00C13CE9" w:rsidTr="008D5F1F">
        <w:trPr>
          <w:trHeight w:hRule="exact" w:val="454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5F1F" w:rsidRPr="00C13CE9" w:rsidTr="008D5F1F">
        <w:trPr>
          <w:trHeight w:hRule="exact" w:val="454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5F1F" w:rsidRPr="00C13CE9" w:rsidTr="008D5F1F">
        <w:trPr>
          <w:trHeight w:hRule="exact" w:val="454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8D5F1F" w:rsidRPr="00C13CE9" w:rsidTr="008D5F1F">
        <w:trPr>
          <w:trHeight w:hRule="exact" w:val="454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1F" w:rsidRPr="00C13CE9" w:rsidRDefault="008D5F1F" w:rsidP="00631B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D5F1F" w:rsidRDefault="008D5F1F"/>
    <w:sectPr w:rsidR="008D5F1F" w:rsidSect="00482A2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6A2" w:rsidRDefault="009176A2" w:rsidP="00482A21">
      <w:r>
        <w:separator/>
      </w:r>
    </w:p>
  </w:endnote>
  <w:endnote w:type="continuationSeparator" w:id="0">
    <w:p w:rsidR="009176A2" w:rsidRDefault="009176A2" w:rsidP="0048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6A2" w:rsidRDefault="009176A2" w:rsidP="00482A21">
      <w:r>
        <w:separator/>
      </w:r>
    </w:p>
  </w:footnote>
  <w:footnote w:type="continuationSeparator" w:id="0">
    <w:p w:rsidR="009176A2" w:rsidRDefault="009176A2" w:rsidP="00482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6078"/>
    <w:rsid w:val="0026689E"/>
    <w:rsid w:val="002A520B"/>
    <w:rsid w:val="00396078"/>
    <w:rsid w:val="00457071"/>
    <w:rsid w:val="00482A21"/>
    <w:rsid w:val="006516EB"/>
    <w:rsid w:val="006977C5"/>
    <w:rsid w:val="006E3BAB"/>
    <w:rsid w:val="0070146B"/>
    <w:rsid w:val="008D5F1F"/>
    <w:rsid w:val="009176A2"/>
    <w:rsid w:val="00DF3EC5"/>
    <w:rsid w:val="00EC5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2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2A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2A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2A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8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</Words>
  <Characters>1167</Characters>
  <Application>Microsoft Office Word</Application>
  <DocSecurity>0</DocSecurity>
  <Lines>9</Lines>
  <Paragraphs>2</Paragraphs>
  <ScaleCrop>false</ScaleCrop>
  <Company>Microsoft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yq</cp:lastModifiedBy>
  <cp:revision>3</cp:revision>
  <dcterms:created xsi:type="dcterms:W3CDTF">2020-03-17T12:59:00Z</dcterms:created>
  <dcterms:modified xsi:type="dcterms:W3CDTF">2022-04-06T07:34:00Z</dcterms:modified>
</cp:coreProperties>
</file>